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1C" w:rsidRDefault="00916740" w:rsidP="009C6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740">
        <w:rPr>
          <w:rFonts w:ascii="Times New Roman" w:hAnsi="Times New Roman" w:cs="Times New Roman"/>
          <w:b/>
          <w:sz w:val="24"/>
          <w:szCs w:val="24"/>
        </w:rPr>
        <w:t>TÜRKİYE YÜZME FEDERASYONU BAŞKANLIĞI</w:t>
      </w:r>
    </w:p>
    <w:p w:rsidR="00916740" w:rsidRDefault="00916740" w:rsidP="009C6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740">
        <w:rPr>
          <w:rFonts w:ascii="Times New Roman" w:hAnsi="Times New Roman" w:cs="Times New Roman"/>
          <w:b/>
          <w:sz w:val="24"/>
          <w:szCs w:val="24"/>
        </w:rPr>
        <w:t>SPOR MALZEMESİ ALIMI  TEKNİK ŞARTNAMESİ</w:t>
      </w:r>
    </w:p>
    <w:p w:rsidR="009C661C" w:rsidRPr="00916740" w:rsidRDefault="009C661C" w:rsidP="009C6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EF1" w:rsidRPr="00916740" w:rsidRDefault="00BA0EF1" w:rsidP="009C66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EF1" w:rsidRDefault="00BA0EF1" w:rsidP="00912D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740">
        <w:rPr>
          <w:rFonts w:ascii="Times New Roman" w:hAnsi="Times New Roman" w:cs="Times New Roman"/>
          <w:sz w:val="24"/>
          <w:szCs w:val="24"/>
        </w:rPr>
        <w:t xml:space="preserve">Federasyonumuzca Satın alınacak malzeme özellikleri ve adetleri aşağıda belirtilmiştir. Her </w:t>
      </w:r>
      <w:r w:rsidR="00912DB1">
        <w:rPr>
          <w:rFonts w:ascii="Times New Roman" w:hAnsi="Times New Roman" w:cs="Times New Roman"/>
          <w:sz w:val="24"/>
          <w:szCs w:val="24"/>
        </w:rPr>
        <w:t>T</w:t>
      </w:r>
      <w:r w:rsidRPr="00916740">
        <w:rPr>
          <w:rFonts w:ascii="Times New Roman" w:hAnsi="Times New Roman" w:cs="Times New Roman"/>
          <w:sz w:val="24"/>
          <w:szCs w:val="24"/>
        </w:rPr>
        <w:t xml:space="preserve">ürlü malzemede Türkiye Yüzme Federasyonu Logosu </w:t>
      </w:r>
      <w:r w:rsidR="00916740" w:rsidRPr="00916740">
        <w:rPr>
          <w:rFonts w:ascii="Times New Roman" w:hAnsi="Times New Roman" w:cs="Times New Roman"/>
          <w:sz w:val="24"/>
          <w:szCs w:val="24"/>
        </w:rPr>
        <w:t xml:space="preserve"> baskısı yapılmış</w:t>
      </w:r>
      <w:r w:rsidRPr="00916740">
        <w:rPr>
          <w:rFonts w:ascii="Times New Roman" w:hAnsi="Times New Roman" w:cs="Times New Roman"/>
          <w:sz w:val="24"/>
          <w:szCs w:val="24"/>
        </w:rPr>
        <w:t xml:space="preserve"> olarak teslim edilecektir. </w:t>
      </w:r>
    </w:p>
    <w:p w:rsidR="00912DB1" w:rsidRPr="00916740" w:rsidRDefault="00912DB1" w:rsidP="00912D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bir parça malzeme naylon ambalajlı olarak teslim edilecektir.</w:t>
      </w:r>
    </w:p>
    <w:p w:rsidR="00BA0EF1" w:rsidRPr="00916740" w:rsidRDefault="00BA0EF1">
      <w:pPr>
        <w:rPr>
          <w:rFonts w:ascii="Times New Roman" w:hAnsi="Times New Roman" w:cs="Times New Roman"/>
          <w:sz w:val="24"/>
          <w:szCs w:val="24"/>
        </w:rPr>
      </w:pPr>
    </w:p>
    <w:p w:rsidR="00BA0EF1" w:rsidRPr="00916740" w:rsidRDefault="00BA0EF1" w:rsidP="00BA0EF1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>PARAŞÜT ANTRENMAN AKSESUARI -   1000 ADET</w:t>
      </w:r>
    </w:p>
    <w:p w:rsidR="00BA0EF1" w:rsidRPr="00916740" w:rsidRDefault="00BA0EF1" w:rsidP="00BA0EF1">
      <w:pPr>
        <w:pStyle w:val="ListParagraph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A0EF1" w:rsidRPr="00916740" w:rsidRDefault="00BA0EF1" w:rsidP="00BA0EF1">
      <w:pPr>
        <w:pStyle w:val="ListParagraph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ÖZELLİKLER</w:t>
      </w: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Kumaş ölçüsü: kumaş tipi: 30x30cm. Paraşüt kumaş.</w:t>
      </w: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Lateks Lastik ip Ebatı: 4mt. Kalınlık: 3.5mm.</w:t>
      </w: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Bağlama kemeri: Uzunluk: 115 cm. Genişlik 5cm. Cırt sistemli</w:t>
      </w:r>
    </w:p>
    <w:p w:rsidR="00BA0EF1" w:rsidRPr="00916740" w:rsidRDefault="00BA0EF1" w:rsidP="00BA0EF1">
      <w:pPr>
        <w:pStyle w:val="ListParagraph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A0EF1" w:rsidRPr="00916740" w:rsidRDefault="00BA0EF1" w:rsidP="00BA0E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>EGZERSİZ BANTLARI: 1000 ADET</w:t>
      </w: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Kalınlık: 0.45mm. </w:t>
      </w:r>
    </w:p>
    <w:p w:rsidR="00BA0EF1" w:rsidRPr="00916740" w:rsidRDefault="00BA0EF1" w:rsidP="00BA0EF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>Uzunluk 2mt.</w:t>
      </w: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Renk: Haki Yeşil,</w:t>
      </w:r>
    </w:p>
    <w:p w:rsidR="00BA0EF1" w:rsidRPr="00916740" w:rsidRDefault="00BA0EF1" w:rsidP="00BA0EF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A0EF1" w:rsidRPr="00916740" w:rsidRDefault="00BA0EF1" w:rsidP="00BA0EF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A0EF1" w:rsidRPr="00916740" w:rsidRDefault="00BA0EF1" w:rsidP="00BA0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  <w:r w:rsidRPr="00BA0EF1">
        <w:rPr>
          <w:rFonts w:ascii="Times New Roman" w:eastAsia="Times New Roman" w:hAnsi="Times New Roman" w:cs="Times New Roman"/>
          <w:sz w:val="24"/>
          <w:szCs w:val="24"/>
          <w:lang w:eastAsia="tr-TR"/>
        </w:rPr>
        <w:t>3--EGZERSİZ BANTLARI:</w:t>
      </w: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1000 ADET</w:t>
      </w:r>
      <w:r w:rsidRPr="00BA0EF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</w:t>
      </w:r>
      <w:r w:rsidRPr="00BA0E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Kalınlık: 0.50mm. </w:t>
      </w:r>
    </w:p>
    <w:p w:rsidR="00BA0EF1" w:rsidRPr="00916740" w:rsidRDefault="00BA0EF1" w:rsidP="00BA0EF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0EF1">
        <w:rPr>
          <w:rFonts w:ascii="Times New Roman" w:eastAsia="Times New Roman" w:hAnsi="Times New Roman" w:cs="Times New Roman"/>
          <w:sz w:val="24"/>
          <w:szCs w:val="24"/>
          <w:lang w:eastAsia="tr-TR"/>
        </w:rPr>
        <w:t>Uzunluk 2mt.</w:t>
      </w:r>
      <w:r w:rsidRPr="00BA0EF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Renk: Kırmızı</w:t>
      </w:r>
    </w:p>
    <w:p w:rsidR="00BA0EF1" w:rsidRPr="00916740" w:rsidRDefault="00BA0EF1" w:rsidP="00BA0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A0EF1" w:rsidRPr="00916740" w:rsidRDefault="00BA0EF1" w:rsidP="00BA0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  <w:r w:rsidRPr="00BA0EF1">
        <w:rPr>
          <w:rFonts w:ascii="Times New Roman" w:eastAsia="Times New Roman" w:hAnsi="Times New Roman" w:cs="Times New Roman"/>
          <w:sz w:val="24"/>
          <w:szCs w:val="24"/>
          <w:lang w:eastAsia="tr-TR"/>
        </w:rPr>
        <w:t>4--EGZERSİZ BANTLARI:</w:t>
      </w: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1000 ADET</w:t>
      </w:r>
      <w:r w:rsidRPr="00BA0EF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</w:t>
      </w:r>
      <w:r w:rsidRPr="00BA0E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Kalınlık: 0.70mm. </w:t>
      </w:r>
    </w:p>
    <w:p w:rsidR="00BA0EF1" w:rsidRPr="00916740" w:rsidRDefault="00BA0EF1" w:rsidP="00BA0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</w:t>
      </w:r>
      <w:r w:rsidRPr="00BA0EF1">
        <w:rPr>
          <w:rFonts w:ascii="Times New Roman" w:eastAsia="Times New Roman" w:hAnsi="Times New Roman" w:cs="Times New Roman"/>
          <w:sz w:val="24"/>
          <w:szCs w:val="24"/>
          <w:lang w:eastAsia="tr-TR"/>
        </w:rPr>
        <w:t>Uzunluk 2mt.</w:t>
      </w:r>
      <w:r w:rsidRPr="00BA0EF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</w:t>
      </w:r>
      <w:r w:rsidRPr="00BA0EF1">
        <w:rPr>
          <w:rFonts w:ascii="Times New Roman" w:eastAsia="Times New Roman" w:hAnsi="Times New Roman" w:cs="Times New Roman"/>
          <w:sz w:val="24"/>
          <w:szCs w:val="24"/>
          <w:lang w:eastAsia="tr-TR"/>
        </w:rPr>
        <w:t>Renk: Mavi</w:t>
      </w:r>
    </w:p>
    <w:p w:rsidR="00BA0EF1" w:rsidRPr="00916740" w:rsidRDefault="00BA0EF1" w:rsidP="00BA0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A0EF1" w:rsidRPr="00916740" w:rsidRDefault="00BA0EF1" w:rsidP="00BA0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5</w:t>
      </w:r>
      <w:r w:rsidRPr="00BA0EF1">
        <w:rPr>
          <w:rFonts w:ascii="Times New Roman" w:eastAsia="Times New Roman" w:hAnsi="Times New Roman" w:cs="Times New Roman"/>
          <w:sz w:val="24"/>
          <w:szCs w:val="24"/>
          <w:lang w:eastAsia="tr-TR"/>
        </w:rPr>
        <w:t>-B</w:t>
      </w: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>ONE  7500 ADET</w:t>
      </w:r>
    </w:p>
    <w:p w:rsidR="00BA0EF1" w:rsidRPr="00916740" w:rsidRDefault="00BA0EF1" w:rsidP="00BA0E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Silikon esaslı, </w:t>
      </w:r>
    </w:p>
    <w:p w:rsidR="00BA0EF1" w:rsidRPr="00916740" w:rsidRDefault="00BA0EF1" w:rsidP="00BA0E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A0EF1" w:rsidRPr="00916740" w:rsidRDefault="00BA0EF1" w:rsidP="00BA0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6</w:t>
      </w:r>
      <w:r w:rsidRPr="00BA0EF1">
        <w:rPr>
          <w:rFonts w:ascii="Times New Roman" w:eastAsia="Times New Roman" w:hAnsi="Times New Roman" w:cs="Times New Roman"/>
          <w:sz w:val="24"/>
          <w:szCs w:val="24"/>
          <w:lang w:eastAsia="tr-TR"/>
        </w:rPr>
        <w:t>-B</w:t>
      </w: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>ONE 2500 ADET</w:t>
      </w:r>
    </w:p>
    <w:p w:rsidR="00BA0EF1" w:rsidRPr="00916740" w:rsidRDefault="00BA0EF1" w:rsidP="00BA0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  <w:r w:rsidRPr="00BA0E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BA0EF1" w:rsidRPr="00916740" w:rsidRDefault="00BA0EF1" w:rsidP="00BA0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</w:t>
      </w:r>
      <w:r w:rsidRPr="00BA0E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Silikon esaslı iç zemin kaydırmaz tipli </w:t>
      </w:r>
    </w:p>
    <w:p w:rsidR="00BA0EF1" w:rsidRPr="00916740" w:rsidRDefault="00BA0EF1" w:rsidP="00BA0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A0EF1" w:rsidRPr="00916740" w:rsidRDefault="00BA0EF1" w:rsidP="00BA0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7-AYAK TAHTASI 5000 ADET</w:t>
      </w:r>
    </w:p>
    <w:p w:rsidR="00BA0EF1" w:rsidRPr="00916740" w:rsidRDefault="00BA0EF1" w:rsidP="00BA0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0E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:rsidR="00916740" w:rsidRPr="00916740" w:rsidRDefault="00BA0EF1" w:rsidP="00BA0EF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0EF1">
        <w:rPr>
          <w:rFonts w:ascii="Times New Roman" w:eastAsia="Times New Roman" w:hAnsi="Times New Roman" w:cs="Times New Roman"/>
          <w:sz w:val="24"/>
          <w:szCs w:val="24"/>
          <w:lang w:eastAsia="tr-TR"/>
        </w:rPr>
        <w:t>Sıkıştırılmış köpük tabanlı malzemeden yapılmış</w:t>
      </w:r>
      <w:r w:rsidRPr="00BA0EF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916740"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>Suya dayanıklı</w:t>
      </w:r>
      <w:r w:rsidR="00916740"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Dikdötgen formunda En: 26 – 33 Cm aralığında</w:t>
      </w:r>
      <w:r w:rsidR="00916740"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Boy: 40 – 45 Cm aralığında</w:t>
      </w:r>
    </w:p>
    <w:p w:rsidR="00916740" w:rsidRPr="00916740" w:rsidRDefault="00BA0EF1" w:rsidP="00BA0EF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0EF1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="00916740"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>alınlık: en az 4 Cm olmak üzere</w:t>
      </w:r>
    </w:p>
    <w:p w:rsidR="00BA0EF1" w:rsidRPr="00916740" w:rsidRDefault="00916740" w:rsidP="00BA0EF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Muhtelif renklerde</w:t>
      </w: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BA0EF1" w:rsidRPr="00BA0EF1">
        <w:rPr>
          <w:rFonts w:ascii="Times New Roman" w:eastAsia="Times New Roman" w:hAnsi="Times New Roman" w:cs="Times New Roman"/>
          <w:sz w:val="24"/>
          <w:szCs w:val="24"/>
          <w:lang w:eastAsia="tr-TR"/>
        </w:rPr>
        <w:t>CE Sertifikalı</w:t>
      </w:r>
    </w:p>
    <w:p w:rsidR="00BA0EF1" w:rsidRPr="00916740" w:rsidRDefault="00BA0EF1" w:rsidP="00BA0EF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A0EF1" w:rsidRPr="00916740" w:rsidRDefault="00BA0EF1" w:rsidP="00BA0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Pr="00BA0EF1">
        <w:rPr>
          <w:rFonts w:ascii="Times New Roman" w:eastAsia="Times New Roman" w:hAnsi="Times New Roman" w:cs="Times New Roman"/>
          <w:sz w:val="24"/>
          <w:szCs w:val="24"/>
          <w:lang w:eastAsia="tr-TR"/>
        </w:rPr>
        <w:t>8-</w:t>
      </w: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>AYAK TAHTASI</w:t>
      </w:r>
      <w:r w:rsidRPr="00BA0E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5000 ADET</w:t>
      </w:r>
    </w:p>
    <w:p w:rsidR="00BA0EF1" w:rsidRPr="00916740" w:rsidRDefault="00BA0EF1" w:rsidP="00BA0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A0EF1" w:rsidRPr="00916740" w:rsidRDefault="00BA0EF1" w:rsidP="00BA0EF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Pr="00BA0E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abartma pres  baskılı </w:t>
      </w:r>
      <w:r w:rsidRPr="00BA0EF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916740"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>Ebat: 40x30</w:t>
      </w:r>
    </w:p>
    <w:p w:rsidR="00916740" w:rsidRPr="00916740" w:rsidRDefault="00916740" w:rsidP="0091674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>Suya dayanıklı</w:t>
      </w: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Üçgen formunda </w:t>
      </w:r>
    </w:p>
    <w:p w:rsidR="00916740" w:rsidRPr="00916740" w:rsidRDefault="00916740" w:rsidP="0091674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0EF1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>alınlık: en az 4 Cm olmak üzere</w:t>
      </w:r>
    </w:p>
    <w:p w:rsidR="00916740" w:rsidRPr="00916740" w:rsidRDefault="00916740" w:rsidP="0091674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>Sarı Renkte</w:t>
      </w: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BA0EF1">
        <w:rPr>
          <w:rFonts w:ascii="Times New Roman" w:eastAsia="Times New Roman" w:hAnsi="Times New Roman" w:cs="Times New Roman"/>
          <w:sz w:val="24"/>
          <w:szCs w:val="24"/>
          <w:lang w:eastAsia="tr-TR"/>
        </w:rPr>
        <w:t>CE Sertifikalı</w:t>
      </w:r>
    </w:p>
    <w:p w:rsidR="00BA0EF1" w:rsidRPr="00916740" w:rsidRDefault="00BA0EF1" w:rsidP="00BA0EF1">
      <w:pPr>
        <w:pStyle w:val="ListParagraph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916740" w:rsidRPr="00916740" w:rsidRDefault="00916740" w:rsidP="00BA0EF1">
      <w:pPr>
        <w:pStyle w:val="ListParagraph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916740" w:rsidRPr="00916740" w:rsidRDefault="00916740" w:rsidP="0091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9-YÜZME SHINORKEL TAKIM KAFA BANTLI 600 ADET</w:t>
      </w:r>
    </w:p>
    <w:p w:rsidR="00916740" w:rsidRPr="00916740" w:rsidRDefault="00916740" w:rsidP="0091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 Baskılı </w:t>
      </w:r>
    </w:p>
    <w:p w:rsidR="00916740" w:rsidRPr="00916740" w:rsidRDefault="00916740" w:rsidP="0091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16740" w:rsidRPr="00916740" w:rsidRDefault="00916740" w:rsidP="0091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16740" w:rsidRPr="00916740" w:rsidRDefault="00916740" w:rsidP="0091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>10- PULL BOY   6000 ADET</w:t>
      </w:r>
    </w:p>
    <w:p w:rsidR="00916740" w:rsidRPr="00916740" w:rsidRDefault="00916740" w:rsidP="0091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16740" w:rsidRPr="00916740" w:rsidRDefault="00916740" w:rsidP="0091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0EF1">
        <w:rPr>
          <w:rFonts w:ascii="Times New Roman" w:eastAsia="Times New Roman" w:hAnsi="Times New Roman" w:cs="Times New Roman"/>
          <w:sz w:val="24"/>
          <w:szCs w:val="24"/>
          <w:lang w:eastAsia="tr-TR"/>
        </w:rPr>
        <w:t>Sıkıştırılmış köpük tabanlı malzemeden yapılmış</w:t>
      </w:r>
      <w:r w:rsidRPr="00BA0EF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>Suya dayanıklı</w:t>
      </w: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Ebat: 23 - 25 cm x 9 - 11 cm  x 12 - 15 cm.</w:t>
      </w:r>
    </w:p>
    <w:p w:rsidR="00916740" w:rsidRPr="00916740" w:rsidRDefault="00916740" w:rsidP="0091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16740" w:rsidRPr="00916740" w:rsidRDefault="00916740" w:rsidP="0091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>11 - Ayak Paleti: 3000 ADET</w:t>
      </w:r>
    </w:p>
    <w:p w:rsidR="00916740" w:rsidRPr="00916740" w:rsidRDefault="00916740" w:rsidP="0091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916740" w:rsidRPr="00916740" w:rsidRDefault="00916740" w:rsidP="0091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>Silikon</w:t>
      </w:r>
    </w:p>
    <w:p w:rsidR="00916740" w:rsidRPr="00916740" w:rsidRDefault="00916740" w:rsidP="0091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>Arkası açık</w:t>
      </w:r>
    </w:p>
    <w:p w:rsidR="00E377B6" w:rsidRDefault="00916740" w:rsidP="0091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>Ayak numarası:,</w:t>
      </w:r>
    </w:p>
    <w:p w:rsidR="00E377B6" w:rsidRDefault="00E377B6" w:rsidP="0091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29-</w:t>
      </w:r>
      <w:r w:rsidR="00916740"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 – 500 ADET</w:t>
      </w:r>
    </w:p>
    <w:p w:rsidR="00E377B6" w:rsidRDefault="00916740" w:rsidP="0091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>31,3</w:t>
      </w:r>
      <w:r w:rsidR="00E377B6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E377B6">
        <w:rPr>
          <w:rFonts w:ascii="Times New Roman" w:eastAsia="Times New Roman" w:hAnsi="Times New Roman" w:cs="Times New Roman"/>
          <w:sz w:val="24"/>
          <w:szCs w:val="24"/>
          <w:lang w:eastAsia="tr-TR"/>
        </w:rPr>
        <w:t>-  500 ADET</w:t>
      </w:r>
    </w:p>
    <w:p w:rsidR="00E377B6" w:rsidRDefault="00916740" w:rsidP="0091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>33,3</w:t>
      </w:r>
      <w:r w:rsidR="00E377B6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E377B6">
        <w:rPr>
          <w:rFonts w:ascii="Times New Roman" w:eastAsia="Times New Roman" w:hAnsi="Times New Roman" w:cs="Times New Roman"/>
          <w:sz w:val="24"/>
          <w:szCs w:val="24"/>
          <w:lang w:eastAsia="tr-TR"/>
        </w:rPr>
        <w:t>-  400 ADET</w:t>
      </w:r>
    </w:p>
    <w:p w:rsidR="00E377B6" w:rsidRDefault="00916740" w:rsidP="0091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>35,3</w:t>
      </w:r>
      <w:r w:rsidR="00E377B6"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E377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- 400 ADET</w:t>
      </w:r>
    </w:p>
    <w:p w:rsidR="00E377B6" w:rsidRDefault="00916740" w:rsidP="0091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>37,3</w:t>
      </w:r>
      <w:r w:rsidR="00E377B6">
        <w:rPr>
          <w:rFonts w:ascii="Times New Roman" w:eastAsia="Times New Roman" w:hAnsi="Times New Roman" w:cs="Times New Roman"/>
          <w:sz w:val="24"/>
          <w:szCs w:val="24"/>
          <w:lang w:eastAsia="tr-TR"/>
        </w:rPr>
        <w:t>9</w:t>
      </w: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E377B6">
        <w:rPr>
          <w:rFonts w:ascii="Times New Roman" w:eastAsia="Times New Roman" w:hAnsi="Times New Roman" w:cs="Times New Roman"/>
          <w:sz w:val="24"/>
          <w:szCs w:val="24"/>
          <w:lang w:eastAsia="tr-TR"/>
        </w:rPr>
        <w:t>- 400  ADET</w:t>
      </w:r>
    </w:p>
    <w:p w:rsidR="00E377B6" w:rsidRDefault="00916740" w:rsidP="0091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>39,4</w:t>
      </w:r>
      <w:r w:rsidR="00E377B6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E377B6">
        <w:rPr>
          <w:rFonts w:ascii="Times New Roman" w:eastAsia="Times New Roman" w:hAnsi="Times New Roman" w:cs="Times New Roman"/>
          <w:sz w:val="24"/>
          <w:szCs w:val="24"/>
          <w:lang w:eastAsia="tr-TR"/>
        </w:rPr>
        <w:t>- 300 ADET</w:t>
      </w:r>
    </w:p>
    <w:p w:rsidR="00E377B6" w:rsidRDefault="00916740" w:rsidP="0091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>41,4</w:t>
      </w:r>
      <w:r w:rsidR="00E377B6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E377B6">
        <w:rPr>
          <w:rFonts w:ascii="Times New Roman" w:eastAsia="Times New Roman" w:hAnsi="Times New Roman" w:cs="Times New Roman"/>
          <w:sz w:val="24"/>
          <w:szCs w:val="24"/>
          <w:lang w:eastAsia="tr-TR"/>
        </w:rPr>
        <w:t>- 300 ADET</w:t>
      </w:r>
    </w:p>
    <w:p w:rsidR="00916740" w:rsidRPr="00916740" w:rsidRDefault="00916740" w:rsidP="0091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>43,</w:t>
      </w:r>
      <w:r w:rsidR="00E377B6">
        <w:rPr>
          <w:rFonts w:ascii="Times New Roman" w:eastAsia="Times New Roman" w:hAnsi="Times New Roman" w:cs="Times New Roman"/>
          <w:sz w:val="24"/>
          <w:szCs w:val="24"/>
          <w:lang w:eastAsia="tr-TR"/>
        </w:rPr>
        <w:t>45-  200 ADET</w:t>
      </w:r>
    </w:p>
    <w:p w:rsidR="00916740" w:rsidRPr="00916740" w:rsidRDefault="00916740" w:rsidP="0091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>Muhtelif renklerde</w:t>
      </w:r>
    </w:p>
    <w:p w:rsidR="00916740" w:rsidRPr="00916740" w:rsidRDefault="00916740" w:rsidP="0091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16740" w:rsidRPr="00916740" w:rsidRDefault="00916740" w:rsidP="0091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16740" w:rsidRPr="00916740" w:rsidRDefault="00916740" w:rsidP="0091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>12 - Ayak Paleti: 3000 ADET</w:t>
      </w:r>
    </w:p>
    <w:p w:rsidR="00916740" w:rsidRPr="00916740" w:rsidRDefault="00916740" w:rsidP="0091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916740" w:rsidRDefault="00916740" w:rsidP="0091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>Silikon</w:t>
      </w:r>
    </w:p>
    <w:p w:rsidR="00E377B6" w:rsidRPr="00916740" w:rsidRDefault="00E377B6" w:rsidP="0091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Muhtelif renlerde</w:t>
      </w:r>
    </w:p>
    <w:p w:rsidR="00916740" w:rsidRPr="00916740" w:rsidRDefault="00916740" w:rsidP="0091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>Arkası kapalı</w:t>
      </w:r>
    </w:p>
    <w:p w:rsidR="00E377B6" w:rsidRDefault="00916740" w:rsidP="0091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>Ayak numarası:,</w:t>
      </w:r>
    </w:p>
    <w:p w:rsidR="00E377B6" w:rsidRDefault="00E377B6" w:rsidP="0091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29-</w:t>
      </w:r>
      <w:r w:rsidR="00916740"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>30,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- 200 ADET</w:t>
      </w:r>
    </w:p>
    <w:p w:rsidR="00E377B6" w:rsidRDefault="00916740" w:rsidP="0091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E377B6">
        <w:rPr>
          <w:rFonts w:ascii="Times New Roman" w:eastAsia="Times New Roman" w:hAnsi="Times New Roman" w:cs="Times New Roman"/>
          <w:sz w:val="24"/>
          <w:szCs w:val="24"/>
          <w:lang w:eastAsia="tr-TR"/>
        </w:rPr>
        <w:t>0-</w:t>
      </w: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E377B6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E377B6" w:rsidRPr="00E377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377B6">
        <w:rPr>
          <w:rFonts w:ascii="Times New Roman" w:eastAsia="Times New Roman" w:hAnsi="Times New Roman" w:cs="Times New Roman"/>
          <w:sz w:val="24"/>
          <w:szCs w:val="24"/>
          <w:lang w:eastAsia="tr-TR"/>
        </w:rPr>
        <w:t>- 200 ADET</w:t>
      </w:r>
    </w:p>
    <w:p w:rsidR="00E377B6" w:rsidRDefault="00916740" w:rsidP="0091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3</w:t>
      </w:r>
      <w:r w:rsidR="00E377B6">
        <w:rPr>
          <w:rFonts w:ascii="Times New Roman" w:eastAsia="Times New Roman" w:hAnsi="Times New Roman" w:cs="Times New Roman"/>
          <w:sz w:val="24"/>
          <w:szCs w:val="24"/>
          <w:lang w:eastAsia="tr-TR"/>
        </w:rPr>
        <w:t>1-</w:t>
      </w: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E377B6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E377B6" w:rsidRPr="00E377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377B6">
        <w:rPr>
          <w:rFonts w:ascii="Times New Roman" w:eastAsia="Times New Roman" w:hAnsi="Times New Roman" w:cs="Times New Roman"/>
          <w:sz w:val="24"/>
          <w:szCs w:val="24"/>
          <w:lang w:eastAsia="tr-TR"/>
        </w:rPr>
        <w:t>- 200 ADET</w:t>
      </w:r>
    </w:p>
    <w:p w:rsidR="00E377B6" w:rsidRDefault="00E377B6" w:rsidP="00E377B6">
      <w:pPr>
        <w:tabs>
          <w:tab w:val="left" w:pos="1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32-33</w:t>
      </w:r>
      <w:r w:rsidR="00916740"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E377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- 200 ADET</w:t>
      </w:r>
    </w:p>
    <w:p w:rsidR="00E377B6" w:rsidRDefault="00916740" w:rsidP="0091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E377B6">
        <w:rPr>
          <w:rFonts w:ascii="Times New Roman" w:eastAsia="Times New Roman" w:hAnsi="Times New Roman" w:cs="Times New Roman"/>
          <w:sz w:val="24"/>
          <w:szCs w:val="24"/>
          <w:lang w:eastAsia="tr-TR"/>
        </w:rPr>
        <w:t>3-</w:t>
      </w: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E377B6"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E377B6" w:rsidRPr="00E377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377B6">
        <w:rPr>
          <w:rFonts w:ascii="Times New Roman" w:eastAsia="Times New Roman" w:hAnsi="Times New Roman" w:cs="Times New Roman"/>
          <w:sz w:val="24"/>
          <w:szCs w:val="24"/>
          <w:lang w:eastAsia="tr-TR"/>
        </w:rPr>
        <w:t>- 200 ADET</w:t>
      </w:r>
    </w:p>
    <w:p w:rsidR="00E377B6" w:rsidRDefault="00916740" w:rsidP="0091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E377B6">
        <w:rPr>
          <w:rFonts w:ascii="Times New Roman" w:eastAsia="Times New Roman" w:hAnsi="Times New Roman" w:cs="Times New Roman"/>
          <w:sz w:val="24"/>
          <w:szCs w:val="24"/>
          <w:lang w:eastAsia="tr-TR"/>
        </w:rPr>
        <w:t>4-</w:t>
      </w: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E377B6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E377B6" w:rsidRPr="00E377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377B6">
        <w:rPr>
          <w:rFonts w:ascii="Times New Roman" w:eastAsia="Times New Roman" w:hAnsi="Times New Roman" w:cs="Times New Roman"/>
          <w:sz w:val="24"/>
          <w:szCs w:val="24"/>
          <w:lang w:eastAsia="tr-TR"/>
        </w:rPr>
        <w:t>- 200 ADET</w:t>
      </w:r>
    </w:p>
    <w:p w:rsidR="00E377B6" w:rsidRDefault="00E377B6" w:rsidP="0091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35-36</w:t>
      </w:r>
      <w:r w:rsidR="00916740"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E377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- 200 ADET</w:t>
      </w:r>
    </w:p>
    <w:p w:rsidR="00E377B6" w:rsidRDefault="00E377B6" w:rsidP="0091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36-37</w:t>
      </w:r>
      <w:r w:rsidR="00916740" w:rsidRPr="00916740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E377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- 200 ADET</w:t>
      </w:r>
    </w:p>
    <w:p w:rsidR="00E377B6" w:rsidRDefault="00E377B6" w:rsidP="0091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37-38- 200 ADET</w:t>
      </w:r>
    </w:p>
    <w:p w:rsidR="00E377B6" w:rsidRDefault="00E377B6" w:rsidP="0091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38-39- 200 ADET</w:t>
      </w:r>
    </w:p>
    <w:p w:rsidR="00E377B6" w:rsidRDefault="00E377B6" w:rsidP="0091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39-40- 200 ADET</w:t>
      </w:r>
    </w:p>
    <w:p w:rsidR="00E377B6" w:rsidRDefault="00E377B6" w:rsidP="0091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40-41- 200 ADET</w:t>
      </w:r>
    </w:p>
    <w:p w:rsidR="00E377B6" w:rsidRDefault="00E377B6" w:rsidP="0091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41-42- 200 ADET</w:t>
      </w:r>
    </w:p>
    <w:p w:rsidR="00E377B6" w:rsidRDefault="00E377B6" w:rsidP="0091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42-43- 100 ADET</w:t>
      </w:r>
    </w:p>
    <w:p w:rsidR="00916740" w:rsidRDefault="00E377B6" w:rsidP="0091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43-44- 100 ADET</w:t>
      </w:r>
    </w:p>
    <w:p w:rsidR="00E377B6" w:rsidRPr="00916740" w:rsidRDefault="00E377B6" w:rsidP="0091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E377B6" w:rsidRPr="00916740" w:rsidSect="004C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B7D20"/>
    <w:multiLevelType w:val="hybridMultilevel"/>
    <w:tmpl w:val="55FAAAD8"/>
    <w:lvl w:ilvl="0" w:tplc="45462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BA0EF1"/>
    <w:rsid w:val="0012048A"/>
    <w:rsid w:val="00151485"/>
    <w:rsid w:val="00383EB2"/>
    <w:rsid w:val="004C13CA"/>
    <w:rsid w:val="006974D8"/>
    <w:rsid w:val="00910624"/>
    <w:rsid w:val="00912DB1"/>
    <w:rsid w:val="00916740"/>
    <w:rsid w:val="009C661C"/>
    <w:rsid w:val="009F6E23"/>
    <w:rsid w:val="00A733DE"/>
    <w:rsid w:val="00BA0EF1"/>
    <w:rsid w:val="00E3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hakan</cp:lastModifiedBy>
  <cp:revision>5</cp:revision>
  <cp:lastPrinted>2014-03-28T10:04:00Z</cp:lastPrinted>
  <dcterms:created xsi:type="dcterms:W3CDTF">2014-03-28T09:42:00Z</dcterms:created>
  <dcterms:modified xsi:type="dcterms:W3CDTF">2014-03-28T12:52:00Z</dcterms:modified>
</cp:coreProperties>
</file>